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29" w:rsidRDefault="00C17F29" w:rsidP="00C17F29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Выполнить д</w:t>
      </w:r>
      <w:r>
        <w:rPr>
          <w:rFonts w:ascii="Times New Roman" w:hAnsi="Times New Roman" w:cs="Times New Roman"/>
          <w:b/>
          <w:i/>
        </w:rPr>
        <w:t>омашнее задание по сольфеджио от 09 – 10.01.23</w:t>
      </w:r>
      <w:r>
        <w:rPr>
          <w:rFonts w:ascii="Times New Roman" w:hAnsi="Times New Roman" w:cs="Times New Roman"/>
          <w:b/>
          <w:i/>
        </w:rPr>
        <w:t>!!!</w:t>
      </w:r>
    </w:p>
    <w:p w:rsidR="00C17F29" w:rsidRDefault="00C17F29" w:rsidP="00C17F29">
      <w:pPr>
        <w:pStyle w:val="a3"/>
        <w:jc w:val="both"/>
        <w:rPr>
          <w:rFonts w:ascii="Times New Roman" w:hAnsi="Times New Roman" w:cs="Times New Roman"/>
        </w:rPr>
      </w:pPr>
    </w:p>
    <w:p w:rsidR="00C17F29" w:rsidRDefault="00C17F29" w:rsidP="00C17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Достроить все недоделанное в экзаменационных тетрадях. Мои записи не стираете! Принести тетради на проверку. </w:t>
      </w:r>
    </w:p>
    <w:p w:rsidR="00C17F29" w:rsidRDefault="00C17F29" w:rsidP="00C17F29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C17F29" w:rsidRDefault="00C17F29" w:rsidP="00C17F29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Откладывать это задание больше нет возможности.</w:t>
      </w:r>
    </w:p>
    <w:p w:rsidR="00C17F29" w:rsidRDefault="00C17F29" w:rsidP="00C17F29">
      <w:pPr>
        <w:pStyle w:val="a3"/>
        <w:ind w:left="1080"/>
        <w:jc w:val="both"/>
        <w:rPr>
          <w:rFonts w:ascii="Times New Roman" w:hAnsi="Times New Roman" w:cs="Times New Roman"/>
        </w:rPr>
      </w:pPr>
      <w:r w:rsidRPr="00C17F29">
        <w:rPr>
          <w:rFonts w:ascii="Times New Roman" w:hAnsi="Times New Roman" w:cs="Times New Roman"/>
          <w:b/>
          <w:i/>
          <w:sz w:val="28"/>
          <w:szCs w:val="28"/>
        </w:rPr>
        <w:t>06 – 07.02 – отдаем тетради для допуска к экзамену</w:t>
      </w:r>
      <w:r>
        <w:rPr>
          <w:rFonts w:ascii="Times New Roman" w:hAnsi="Times New Roman" w:cs="Times New Roman"/>
        </w:rPr>
        <w:t xml:space="preserve">, до этого я должна успеть их проверить и оставить вам время на исправление ошибок, если они будут допущены. </w:t>
      </w:r>
    </w:p>
    <w:p w:rsidR="00C17F29" w:rsidRDefault="00C17F29" w:rsidP="00C17F29">
      <w:pPr>
        <w:pStyle w:val="a3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7F29" w:rsidRDefault="00C17F29" w:rsidP="00C17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Построить письменно в экзаменационной тетради в каждой тональности два Ум53 и одно Ув53 с разрешением (на строке, где пентатоника – поставить двойную тактовую черту после пентатоники, написать снова скрипичный ключ и выставить ключевые знаки). Теоретический материал по этой теме и образец записи этого задания смотрите в задании по ЭТМ от 09-10.01.23. Петь и играть эти трезвучия с разрешением, в каждой тональности.</w:t>
      </w:r>
    </w:p>
    <w:p w:rsidR="00C17F29" w:rsidRDefault="00C17F29" w:rsidP="00C17F29">
      <w:pPr>
        <w:ind w:left="720"/>
        <w:jc w:val="both"/>
        <w:rPr>
          <w:rFonts w:ascii="Times New Roman" w:hAnsi="Times New Roman" w:cs="Times New Roman"/>
        </w:rPr>
      </w:pPr>
    </w:p>
    <w:p w:rsidR="00C17F29" w:rsidRDefault="00C17F29" w:rsidP="00C17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с листа - любые номера с 2 по 4 класс в учебнике Сольфеджио, </w:t>
      </w: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>
        <w:rPr>
          <w:rFonts w:ascii="Times New Roman" w:hAnsi="Times New Roman" w:cs="Times New Roman"/>
        </w:rPr>
        <w:t xml:space="preserve"> – петь нотами, лев. р. – дирижирует, правая рука – одновременно исполняет ритмический рисунок. </w:t>
      </w:r>
    </w:p>
    <w:p w:rsidR="00651FF2" w:rsidRDefault="00651FF2"/>
    <w:sectPr w:rsidR="0065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AEB"/>
    <w:multiLevelType w:val="hybridMultilevel"/>
    <w:tmpl w:val="D5ACA2E8"/>
    <w:lvl w:ilvl="0" w:tplc="CBE0E6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18"/>
    <w:rsid w:val="00123D18"/>
    <w:rsid w:val="00651FF2"/>
    <w:rsid w:val="00C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53E0-ED2C-4966-817F-18C02CD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2023-01-17T08:13:00Z</dcterms:created>
  <dcterms:modified xsi:type="dcterms:W3CDTF">2023-01-17T08:15:00Z</dcterms:modified>
</cp:coreProperties>
</file>