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4E91E" w14:textId="77777777" w:rsidR="006556EF" w:rsidRDefault="00A7228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от 3 ОИИ от 1.12.20.</w:t>
      </w:r>
    </w:p>
    <w:p w14:paraId="453FE2B0" w14:textId="77777777" w:rsidR="006556EF" w:rsidRDefault="00A7228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Обращения главных трезвучий.</w:t>
      </w:r>
    </w:p>
    <w:p w14:paraId="3EE85C05" w14:textId="77777777" w:rsidR="006556EF" w:rsidRDefault="00A722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Фото</w:t>
      </w:r>
    </w:p>
    <w:p w14:paraId="731EFCBC" w14:textId="77777777" w:rsidR="006556EF" w:rsidRDefault="00A722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главные трезвучия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(T53, S53, D53) и их обращения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секстаккорд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квартсекстаккорд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(T6/T64, S6/S64, D6/D64) в тональностях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Соль мажор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Фа мажор</w:t>
      </w:r>
      <w:r>
        <w:rPr>
          <w:rFonts w:ascii="Times New Roman" w:eastAsia="Times New Roman" w:hAnsi="Times New Roman" w:cs="Times New Roman"/>
          <w:sz w:val="28"/>
          <w:szCs w:val="28"/>
        </w:rPr>
        <w:t>. Помнить про ключевые знаки!!! Строить по образцу из видеоурока.</w:t>
      </w:r>
    </w:p>
    <w:p w14:paraId="06D2BF19" w14:textId="77777777" w:rsidR="006556EF" w:rsidRDefault="006556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F9CCDD" w14:textId="77777777" w:rsidR="006556EF" w:rsidRDefault="00A7228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142.</w:t>
      </w:r>
    </w:p>
    <w:p w14:paraId="53352F9F" w14:textId="77777777" w:rsidR="006556EF" w:rsidRDefault="00A722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Видео</w:t>
      </w:r>
    </w:p>
    <w:p w14:paraId="3A70D1D6" w14:textId="77777777" w:rsidR="006556EF" w:rsidRDefault="00A722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3DA809B7" wp14:editId="72899715">
            <wp:extent cx="5731200" cy="12700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2EC7E0" w14:textId="77777777" w:rsidR="006556EF" w:rsidRDefault="00A722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2375E629" wp14:editId="7D0B6B2A">
            <wp:extent cx="5731200" cy="1435100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B69AA4" w14:textId="77777777" w:rsidR="006556EF" w:rsidRDefault="00A722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Играть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петь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голосом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названием нот, первые 8 тактов.</w:t>
      </w:r>
    </w:p>
    <w:p w14:paraId="7E575D3E" w14:textId="77777777" w:rsidR="006556EF" w:rsidRDefault="00A722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Аппликатура:</w:t>
      </w:r>
    </w:p>
    <w:p w14:paraId="78A1014A" w14:textId="77777777" w:rsidR="006556EF" w:rsidRDefault="00A722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1-й палец (большой) - нота "Ре";</w:t>
      </w:r>
    </w:p>
    <w:p w14:paraId="53BB7821" w14:textId="77777777" w:rsidR="006556EF" w:rsidRDefault="00A722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3-й палец (средний) - нота " Соль";</w:t>
      </w:r>
    </w:p>
    <w:p w14:paraId="59FC7AC1" w14:textId="77777777" w:rsidR="006556EF" w:rsidRDefault="00A722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4-й палец (безымянный) - нота </w:t>
      </w:r>
      <w:r>
        <w:rPr>
          <w:rFonts w:ascii="Times New Roman" w:eastAsia="Times New Roman" w:hAnsi="Times New Roman" w:cs="Times New Roman"/>
          <w:sz w:val="28"/>
          <w:szCs w:val="28"/>
        </w:rPr>
        <w:t>"Ля";</w:t>
      </w:r>
    </w:p>
    <w:p w14:paraId="45FE261D" w14:textId="77777777" w:rsidR="006556EF" w:rsidRDefault="00A722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5-й палец (мизинец) - нота " Си".</w:t>
      </w:r>
    </w:p>
    <w:p w14:paraId="6F0CACC9" w14:textId="77777777" w:rsidR="006556EF" w:rsidRDefault="006556E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4D89B0" w14:textId="77777777" w:rsidR="006556EF" w:rsidRDefault="00A722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домашние задания присылайте мне на рабочую почту: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n.kotyunia.distant@gmail.com</w:t>
        </w:r>
      </w:hyperlink>
    </w:p>
    <w:sectPr w:rsidR="006556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67CF"/>
    <w:multiLevelType w:val="multilevel"/>
    <w:tmpl w:val="96BC43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6EF"/>
    <w:rsid w:val="006556EF"/>
    <w:rsid w:val="00A7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899E"/>
  <w15:docId w15:val="{646F82CE-45A1-4399-AE8D-0018FB4B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kotyunia.distan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AMUW2mUfCt6eGMX7cH15oDsuVzEKjr4twDjB9qqoX6/hPSUmfliQY8j33chtIqR08RIQ6AQrePdFf4RcFbC50utmrovfOIO3KXDL8sEru7+B3/aQLpWDZ4Q=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Усанова</cp:lastModifiedBy>
  <cp:revision>3</cp:revision>
  <dcterms:created xsi:type="dcterms:W3CDTF">2020-12-01T06:08:00Z</dcterms:created>
  <dcterms:modified xsi:type="dcterms:W3CDTF">2020-12-01T06:08:00Z</dcterms:modified>
</cp:coreProperties>
</file>