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967B" w14:textId="5B69D1FC" w:rsidR="00FD1969" w:rsidRPr="00DA347B" w:rsidRDefault="00FD1969" w:rsidP="00DA347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B097E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7B097E">
        <w:rPr>
          <w:rFonts w:ascii="Times New Roman" w:hAnsi="Times New Roman" w:cs="Times New Roman"/>
          <w:i/>
          <w:iCs/>
          <w:sz w:val="28"/>
          <w:szCs w:val="28"/>
        </w:rPr>
        <w:t xml:space="preserve">.10, 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7B097E">
        <w:rPr>
          <w:rFonts w:ascii="Times New Roman" w:hAnsi="Times New Roman" w:cs="Times New Roman"/>
          <w:i/>
          <w:iCs/>
          <w:sz w:val="28"/>
          <w:szCs w:val="28"/>
        </w:rPr>
        <w:t>.10.</w:t>
      </w:r>
      <w:r w:rsidR="00DA347B">
        <w:rPr>
          <w:rFonts w:ascii="Times New Roman" w:hAnsi="Times New Roman" w:cs="Times New Roman"/>
          <w:i/>
          <w:iCs/>
          <w:sz w:val="28"/>
          <w:szCs w:val="28"/>
          <w:lang w:val="en-US"/>
        </w:rPr>
        <w:t>2019</w:t>
      </w:r>
    </w:p>
    <w:p w14:paraId="37DB856A" w14:textId="3B6985EB" w:rsidR="00D911ED" w:rsidRDefault="00D911ED" w:rsidP="00DA34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длительности: как называются, как пишутся, сколько шестнадцатых в восьмой, сколько четвертей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целой и т. д.</w:t>
      </w:r>
    </w:p>
    <w:p w14:paraId="4338AEE6" w14:textId="72D38B59" w:rsidR="00D911ED" w:rsidRDefault="00D911ED" w:rsidP="00DA347B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95B7F0" wp14:editId="7D90CBC4">
            <wp:extent cx="3867150" cy="24844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9" cy="25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9268" w14:textId="77777777" w:rsidR="00D911ED" w:rsidRDefault="00D911ED" w:rsidP="00DA347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08777B94" w14:textId="346C0462" w:rsidR="00FD1969" w:rsidRDefault="00136B8E" w:rsidP="00DA34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ноты с разным направл</w:t>
      </w:r>
      <w:r w:rsidR="00DA347B">
        <w:rPr>
          <w:rFonts w:ascii="Times New Roman" w:hAnsi="Times New Roman" w:cs="Times New Roman"/>
          <w:sz w:val="28"/>
          <w:szCs w:val="28"/>
        </w:rPr>
        <w:t>ением штилей двумя способами по</w:t>
      </w:r>
      <w:r w:rsidR="00DA347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4BC9">
        <w:rPr>
          <w:rFonts w:ascii="Times New Roman" w:hAnsi="Times New Roman" w:cs="Times New Roman"/>
          <w:sz w:val="28"/>
          <w:szCs w:val="28"/>
        </w:rPr>
        <w:t>бразцу.</w:t>
      </w:r>
      <w:r w:rsidR="00D911ED">
        <w:rPr>
          <w:rFonts w:ascii="Times New Roman" w:hAnsi="Times New Roman" w:cs="Times New Roman"/>
          <w:sz w:val="28"/>
          <w:szCs w:val="28"/>
        </w:rPr>
        <w:t xml:space="preserve"> Выполняя задание, прогов</w:t>
      </w:r>
      <w:r w:rsidR="00DA347B">
        <w:rPr>
          <w:rFonts w:ascii="Times New Roman" w:hAnsi="Times New Roman" w:cs="Times New Roman"/>
          <w:sz w:val="28"/>
          <w:szCs w:val="28"/>
        </w:rPr>
        <w:t>ариваем вслух те нотки, которые</w:t>
      </w:r>
      <w:r w:rsidR="00DA34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11ED">
        <w:rPr>
          <w:rFonts w:ascii="Times New Roman" w:hAnsi="Times New Roman" w:cs="Times New Roman"/>
          <w:sz w:val="28"/>
          <w:szCs w:val="28"/>
        </w:rPr>
        <w:t>пишем.</w:t>
      </w:r>
    </w:p>
    <w:p w14:paraId="7EB45739" w14:textId="3DA6EF3D" w:rsidR="00136B8E" w:rsidRDefault="00136B8E" w:rsidP="00DA34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6E2707" wp14:editId="41D2F86A">
            <wp:extent cx="5781675" cy="179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9658" w14:textId="769EFF06" w:rsidR="00D64BC9" w:rsidRDefault="00D64BC9" w:rsidP="00DA347B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забываем: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03098">
        <w:rPr>
          <w:rFonts w:ascii="Times New Roman" w:hAnsi="Times New Roman" w:cs="Times New Roman"/>
          <w:i/>
          <w:iCs/>
          <w:sz w:val="28"/>
          <w:szCs w:val="28"/>
        </w:rPr>
        <w:t xml:space="preserve">сли штиль ставится вверх, </w:t>
      </w:r>
      <w:r w:rsidR="00DA347B">
        <w:rPr>
          <w:rFonts w:ascii="Times New Roman" w:hAnsi="Times New Roman" w:cs="Times New Roman"/>
          <w:i/>
          <w:iCs/>
          <w:sz w:val="28"/>
          <w:szCs w:val="28"/>
        </w:rPr>
        <w:t>то пишем его справа, если вниз</w:t>
      </w:r>
      <w:r w:rsidR="00DA347B" w:rsidRPr="00DA34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47B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603098">
        <w:rPr>
          <w:rFonts w:ascii="Times New Roman" w:hAnsi="Times New Roman" w:cs="Times New Roman"/>
          <w:i/>
          <w:iCs/>
          <w:sz w:val="28"/>
          <w:szCs w:val="28"/>
        </w:rPr>
        <w:t xml:space="preserve"> то слева.</w:t>
      </w:r>
    </w:p>
    <w:p w14:paraId="35C94EBD" w14:textId="17F83518" w:rsidR="00D911ED" w:rsidRPr="00D911ED" w:rsidRDefault="00D911ED" w:rsidP="00DA347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писали ритмическ</w:t>
      </w:r>
      <w:r w:rsidR="00DA347B">
        <w:rPr>
          <w:rFonts w:ascii="Times New Roman" w:hAnsi="Times New Roman" w:cs="Times New Roman"/>
          <w:sz w:val="28"/>
          <w:szCs w:val="28"/>
        </w:rPr>
        <w:t>ий диктант. Проговариваем его в</w:t>
      </w:r>
      <w:r w:rsidR="00DA347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нужном ритме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</w:t>
      </w:r>
      <w:r w:rsidR="00DA347B">
        <w:rPr>
          <w:rFonts w:ascii="Times New Roman" w:hAnsi="Times New Roman" w:cs="Times New Roman"/>
          <w:sz w:val="28"/>
          <w:szCs w:val="28"/>
        </w:rPr>
        <w:t>ованием</w:t>
      </w:r>
      <w:proofErr w:type="spellEnd"/>
      <w:r w:rsidR="00DA347B">
        <w:rPr>
          <w:rFonts w:ascii="Times New Roman" w:hAnsi="Times New Roman" w:cs="Times New Roman"/>
          <w:sz w:val="28"/>
          <w:szCs w:val="28"/>
        </w:rPr>
        <w:t>, как мы делали в классе</w:t>
      </w:r>
      <w:r w:rsidR="00DA347B" w:rsidRPr="00DA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(четверть – «та», восьмушки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ловинные – «бом»).</w:t>
      </w:r>
    </w:p>
    <w:p w14:paraId="4834DE7C" w14:textId="2A08E16B" w:rsidR="00D64BC9" w:rsidRPr="00D64BC9" w:rsidRDefault="00D64BC9" w:rsidP="00DA34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20E1F9" w14:textId="77777777" w:rsidR="00E63F03" w:rsidRDefault="00E63F03" w:rsidP="00DA347B">
      <w:pPr>
        <w:ind w:firstLine="567"/>
      </w:pPr>
    </w:p>
    <w:sectPr w:rsidR="00E6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4027"/>
    <w:multiLevelType w:val="hybridMultilevel"/>
    <w:tmpl w:val="9E34E100"/>
    <w:lvl w:ilvl="0" w:tplc="55841B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2"/>
    <w:rsid w:val="00136B8E"/>
    <w:rsid w:val="007271C7"/>
    <w:rsid w:val="00894BE2"/>
    <w:rsid w:val="00D64BC9"/>
    <w:rsid w:val="00D911ED"/>
    <w:rsid w:val="00DA347B"/>
    <w:rsid w:val="00E63F03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D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2019-10-08T11:23:00Z</dcterms:created>
  <dcterms:modified xsi:type="dcterms:W3CDTF">2019-10-11T06:34:00Z</dcterms:modified>
</cp:coreProperties>
</file>